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CDB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D45CDB" w:rsidRDefault="00D45CDB">
      <w:pPr>
        <w:rPr>
          <w:rFonts w:ascii="Times New Roman" w:hAnsi="Times New Roman" w:cs="Times New Roman"/>
          <w:b/>
          <w:sz w:val="28"/>
          <w:szCs w:val="28"/>
        </w:rPr>
      </w:pPr>
      <w:r w:rsidRPr="00D45CDB">
        <w:rPr>
          <w:rFonts w:ascii="Times New Roman" w:hAnsi="Times New Roman" w:cs="Times New Roman"/>
          <w:b/>
          <w:sz w:val="28"/>
          <w:szCs w:val="28"/>
        </w:rPr>
        <w:t>Окт</w:t>
      </w:r>
      <w:r w:rsidR="00D3401E" w:rsidRPr="00D45CDB">
        <w:rPr>
          <w:rFonts w:ascii="Times New Roman" w:hAnsi="Times New Roman" w:cs="Times New Roman"/>
          <w:b/>
          <w:sz w:val="28"/>
          <w:szCs w:val="28"/>
        </w:rPr>
        <w:t>ябрь</w:t>
      </w:r>
      <w:r w:rsidR="003F7C31" w:rsidRPr="00D45CDB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FF3946" w:rsidRPr="003F7C31" w:rsidTr="003F7C31">
        <w:tc>
          <w:tcPr>
            <w:tcW w:w="1271" w:type="dxa"/>
          </w:tcPr>
          <w:p w:rsidR="00FF3946" w:rsidRDefault="00D45CDB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01.10.2020</w:t>
            </w:r>
          </w:p>
        </w:tc>
        <w:tc>
          <w:tcPr>
            <w:tcW w:w="2268" w:type="dxa"/>
          </w:tcPr>
          <w:p w:rsidR="00FF3946" w:rsidRDefault="00D45CDB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57</w:t>
            </w:r>
          </w:p>
        </w:tc>
        <w:tc>
          <w:tcPr>
            <w:tcW w:w="2977" w:type="dxa"/>
          </w:tcPr>
          <w:p w:rsidR="00FF3946" w:rsidRDefault="00FF3946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лет) логопедическая</w:t>
            </w:r>
          </w:p>
        </w:tc>
        <w:tc>
          <w:tcPr>
            <w:tcW w:w="2829" w:type="dxa"/>
          </w:tcPr>
          <w:p w:rsidR="00FF3946" w:rsidRDefault="00D45CDB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D45CDB" w:rsidRPr="003F7C31" w:rsidTr="003F7C31">
        <w:tc>
          <w:tcPr>
            <w:tcW w:w="1271" w:type="dxa"/>
          </w:tcPr>
          <w:p w:rsidR="00D45CDB" w:rsidRPr="00BC59F2" w:rsidRDefault="00D45CDB" w:rsidP="00D45C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02.10.2020</w:t>
            </w:r>
          </w:p>
        </w:tc>
        <w:tc>
          <w:tcPr>
            <w:tcW w:w="2268" w:type="dxa"/>
          </w:tcPr>
          <w:p w:rsidR="00D45CDB" w:rsidRDefault="00D45CDB" w:rsidP="00D45C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59</w:t>
            </w:r>
          </w:p>
        </w:tc>
        <w:tc>
          <w:tcPr>
            <w:tcW w:w="2977" w:type="dxa"/>
          </w:tcPr>
          <w:p w:rsidR="00D45CDB" w:rsidRDefault="00D45CDB" w:rsidP="00D45C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 года) ясли</w:t>
            </w:r>
          </w:p>
        </w:tc>
        <w:tc>
          <w:tcPr>
            <w:tcW w:w="2829" w:type="dxa"/>
          </w:tcPr>
          <w:p w:rsidR="00D45CDB" w:rsidRDefault="00D45CDB" w:rsidP="00D45C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D45CDB" w:rsidRPr="003F7C31" w:rsidTr="003F7C31">
        <w:tc>
          <w:tcPr>
            <w:tcW w:w="1271" w:type="dxa"/>
          </w:tcPr>
          <w:p w:rsidR="00D45CDB" w:rsidRPr="00BC59F2" w:rsidRDefault="00D45CDB" w:rsidP="00D45C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19.10.2020</w:t>
            </w:r>
          </w:p>
        </w:tc>
        <w:tc>
          <w:tcPr>
            <w:tcW w:w="2268" w:type="dxa"/>
          </w:tcPr>
          <w:p w:rsidR="00D45CDB" w:rsidRDefault="00D45CDB" w:rsidP="00D45C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61</w:t>
            </w:r>
            <w:bookmarkStart w:id="0" w:name="_GoBack"/>
            <w:bookmarkEnd w:id="0"/>
          </w:p>
        </w:tc>
        <w:tc>
          <w:tcPr>
            <w:tcW w:w="2977" w:type="dxa"/>
          </w:tcPr>
          <w:p w:rsidR="00D45CDB" w:rsidRDefault="00D45CDB" w:rsidP="00D45C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(3-4 года)</w:t>
            </w:r>
          </w:p>
        </w:tc>
        <w:tc>
          <w:tcPr>
            <w:tcW w:w="2829" w:type="dxa"/>
          </w:tcPr>
          <w:p w:rsidR="00D45CDB" w:rsidRDefault="00D45CDB" w:rsidP="00D45C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</w:tbl>
    <w:p w:rsidR="00D3401E" w:rsidRDefault="00D3401E">
      <w:pPr>
        <w:rPr>
          <w:rFonts w:ascii="Times New Roman" w:hAnsi="Times New Roman" w:cs="Times New Roman"/>
        </w:rPr>
      </w:pPr>
    </w:p>
    <w:p w:rsidR="00FF3946" w:rsidRDefault="00FF3946" w:rsidP="00D3401E">
      <w:pPr>
        <w:rPr>
          <w:rFonts w:ascii="Times New Roman" w:hAnsi="Times New Roman" w:cs="Times New Roman"/>
        </w:rPr>
      </w:pPr>
    </w:p>
    <w:p w:rsidR="00FF3946" w:rsidRDefault="00FF3946" w:rsidP="00FF3946">
      <w:pPr>
        <w:rPr>
          <w:rFonts w:ascii="Times New Roman" w:hAnsi="Times New Roman" w:cs="Times New Roman"/>
        </w:rPr>
      </w:pPr>
    </w:p>
    <w:p w:rsidR="003F7C31" w:rsidRPr="00FF3946" w:rsidRDefault="003F7C31" w:rsidP="00FF3946">
      <w:pPr>
        <w:rPr>
          <w:rFonts w:ascii="Times New Roman" w:hAnsi="Times New Roman" w:cs="Times New Roman"/>
        </w:rPr>
      </w:pPr>
    </w:p>
    <w:sectPr w:rsidR="003F7C31" w:rsidRPr="00FF3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27320"/>
    <w:rsid w:val="00064160"/>
    <w:rsid w:val="0017151C"/>
    <w:rsid w:val="00180728"/>
    <w:rsid w:val="00285990"/>
    <w:rsid w:val="002D0C08"/>
    <w:rsid w:val="003A4543"/>
    <w:rsid w:val="003F7C31"/>
    <w:rsid w:val="004B3D81"/>
    <w:rsid w:val="004F1E5D"/>
    <w:rsid w:val="0053305C"/>
    <w:rsid w:val="0056619C"/>
    <w:rsid w:val="006E6B9D"/>
    <w:rsid w:val="00811B81"/>
    <w:rsid w:val="00817F0A"/>
    <w:rsid w:val="009D70E5"/>
    <w:rsid w:val="00A7457C"/>
    <w:rsid w:val="00AD2AF5"/>
    <w:rsid w:val="00BC59F2"/>
    <w:rsid w:val="00BF0F34"/>
    <w:rsid w:val="00C4736C"/>
    <w:rsid w:val="00D3401E"/>
    <w:rsid w:val="00D45CDB"/>
    <w:rsid w:val="00E40151"/>
    <w:rsid w:val="00E41955"/>
    <w:rsid w:val="00F3191C"/>
    <w:rsid w:val="00FD1BF0"/>
    <w:rsid w:val="00FE6E54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E5AC0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2020-11-17T13:13:00Z</dcterms:created>
  <dcterms:modified xsi:type="dcterms:W3CDTF">2020-11-18T05:56:00Z</dcterms:modified>
</cp:coreProperties>
</file>